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4E6" w:rsidRPr="00BB0273" w:rsidRDefault="00DB64E6" w:rsidP="00540FAC">
      <w:pPr>
        <w:tabs>
          <w:tab w:val="left" w:pos="5670"/>
        </w:tabs>
        <w:spacing w:after="0" w:line="240" w:lineRule="auto"/>
        <w:ind w:firstLine="5529"/>
      </w:pPr>
      <w:r>
        <w:t xml:space="preserve">Приложение </w:t>
      </w:r>
      <w:r w:rsidR="00F177CA">
        <w:t xml:space="preserve">№ </w:t>
      </w:r>
      <w:r w:rsidR="0010660F">
        <w:t>1</w:t>
      </w:r>
      <w:r w:rsidR="002414BE" w:rsidRPr="00BB0273">
        <w:t>0</w:t>
      </w:r>
    </w:p>
    <w:p w:rsidR="0010660F" w:rsidRDefault="0010660F" w:rsidP="00540FAC">
      <w:pPr>
        <w:tabs>
          <w:tab w:val="left" w:pos="5670"/>
        </w:tabs>
        <w:spacing w:after="0" w:line="240" w:lineRule="auto"/>
        <w:ind w:firstLine="5529"/>
      </w:pPr>
    </w:p>
    <w:p w:rsidR="002C766B" w:rsidRP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УТВЕРЖДЕН</w:t>
      </w:r>
    </w:p>
    <w:p w:rsidR="002C766B" w:rsidRDefault="002C766B" w:rsidP="002C766B">
      <w:pPr>
        <w:tabs>
          <w:tab w:val="left" w:pos="5670"/>
        </w:tabs>
        <w:spacing w:after="0" w:line="240" w:lineRule="auto"/>
        <w:ind w:firstLine="5387"/>
      </w:pPr>
    </w:p>
    <w:p w:rsid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2C766B" w:rsidRDefault="002C766B" w:rsidP="00540FAC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712CAC" w:rsidRDefault="00712CAC" w:rsidP="00712CAC">
      <w:pPr>
        <w:tabs>
          <w:tab w:val="left" w:pos="5245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>от 25.12.2019    № 699-П</w:t>
      </w:r>
    </w:p>
    <w:p w:rsidR="002C766B" w:rsidRDefault="00DB64E6" w:rsidP="00BB0273">
      <w:pPr>
        <w:spacing w:before="720"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НОРМАТИВ,</w:t>
      </w:r>
      <w:bookmarkStart w:id="0" w:name="_GoBack"/>
      <w:bookmarkEnd w:id="0"/>
    </w:p>
    <w:p w:rsidR="00DB64E6" w:rsidRPr="00DB64E6" w:rsidRDefault="00DB64E6" w:rsidP="00293C53">
      <w:pPr>
        <w:spacing w:after="0" w:line="240" w:lineRule="auto"/>
        <w:jc w:val="center"/>
        <w:rPr>
          <w:b/>
        </w:rPr>
      </w:pPr>
      <w:proofErr w:type="gramStart"/>
      <w:r w:rsidRPr="00DB64E6">
        <w:rPr>
          <w:b/>
        </w:rPr>
        <w:t>обеспечивающий</w:t>
      </w:r>
      <w:proofErr w:type="gramEnd"/>
      <w:r w:rsidRPr="00DB64E6">
        <w:rPr>
          <w:b/>
        </w:rPr>
        <w:t xml:space="preserve"> решение муниципальным районом вопросов по </w:t>
      </w:r>
    </w:p>
    <w:p w:rsidR="00DB64E6" w:rsidRPr="00DB64E6" w:rsidRDefault="00DB64E6" w:rsidP="00293C53">
      <w:pPr>
        <w:spacing w:after="0" w:line="240" w:lineRule="auto"/>
        <w:jc w:val="center"/>
        <w:rPr>
          <w:b/>
        </w:rPr>
      </w:pPr>
      <w:r w:rsidRPr="00DB64E6">
        <w:rPr>
          <w:b/>
        </w:rPr>
        <w:t>расчету и предоставлению дотаций бюджетам поселений за счет</w:t>
      </w:r>
    </w:p>
    <w:p w:rsidR="00293C53" w:rsidRPr="00DB64E6" w:rsidRDefault="00DB64E6" w:rsidP="00293C53">
      <w:pPr>
        <w:spacing w:after="0" w:line="240" w:lineRule="auto"/>
        <w:jc w:val="center"/>
        <w:rPr>
          <w:b/>
        </w:rPr>
      </w:pPr>
      <w:r w:rsidRPr="00DB64E6">
        <w:rPr>
          <w:b/>
        </w:rPr>
        <w:t xml:space="preserve">средств областного бюджета </w:t>
      </w:r>
    </w:p>
    <w:p w:rsidR="00DB64E6" w:rsidRPr="002E20D7" w:rsidRDefault="00DB64E6" w:rsidP="00BB0273">
      <w:pPr>
        <w:spacing w:after="0" w:line="480" w:lineRule="exact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4"/>
        <w:gridCol w:w="1870"/>
      </w:tblGrid>
      <w:tr w:rsidR="008F62DF" w:rsidTr="00820B3B">
        <w:trPr>
          <w:tblHeader/>
        </w:trPr>
        <w:tc>
          <w:tcPr>
            <w:tcW w:w="594" w:type="dxa"/>
          </w:tcPr>
          <w:p w:rsidR="008F62DF" w:rsidRDefault="008F62DF" w:rsidP="007D101C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34" w:type="dxa"/>
          </w:tcPr>
          <w:p w:rsidR="008F62DF" w:rsidRDefault="008F62DF" w:rsidP="00B238E8">
            <w:pPr>
              <w:jc w:val="center"/>
            </w:pPr>
            <w:r>
              <w:t>Наименование муниципального района</w:t>
            </w:r>
            <w:r w:rsidR="00B238E8" w:rsidRPr="00BB0273">
              <w:t xml:space="preserve"> Кировской области</w:t>
            </w:r>
          </w:p>
        </w:tc>
        <w:tc>
          <w:tcPr>
            <w:tcW w:w="1870" w:type="dxa"/>
          </w:tcPr>
          <w:p w:rsidR="008F62DF" w:rsidRDefault="00820B3B" w:rsidP="00820B3B">
            <w:pPr>
              <w:jc w:val="center"/>
            </w:pPr>
            <w:r>
              <w:t>Сумма (р</w:t>
            </w:r>
            <w:r w:rsidR="0065663F">
              <w:t>ублей</w:t>
            </w:r>
            <w:r>
              <w:t>)</w:t>
            </w:r>
          </w:p>
        </w:tc>
      </w:tr>
      <w:tr w:rsidR="008F62DF" w:rsidTr="00820B3B">
        <w:tc>
          <w:tcPr>
            <w:tcW w:w="594" w:type="dxa"/>
          </w:tcPr>
          <w:p w:rsidR="008F62DF" w:rsidRDefault="008F62DF" w:rsidP="007D101C">
            <w:pPr>
              <w:jc w:val="center"/>
            </w:pPr>
            <w:r>
              <w:t>1</w:t>
            </w:r>
          </w:p>
        </w:tc>
        <w:tc>
          <w:tcPr>
            <w:tcW w:w="7034" w:type="dxa"/>
          </w:tcPr>
          <w:p w:rsidR="008F62DF" w:rsidRDefault="008F62DF" w:rsidP="007D101C">
            <w:proofErr w:type="spellStart"/>
            <w:r>
              <w:t>Арбажский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6B4B19" w:rsidRPr="005218C7" w:rsidRDefault="005218C7" w:rsidP="006B4B19">
            <w:pPr>
              <w:jc w:val="center"/>
            </w:pPr>
            <w:r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2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Афанасьевский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3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Белохолуницкий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4</w:t>
            </w:r>
          </w:p>
        </w:tc>
        <w:tc>
          <w:tcPr>
            <w:tcW w:w="7034" w:type="dxa"/>
          </w:tcPr>
          <w:p w:rsidR="005218C7" w:rsidRDefault="005218C7" w:rsidP="007D101C">
            <w:r>
              <w:t>Верхнекамский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5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Верхошижемский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6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Вятскополянский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7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Даровской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8</w:t>
            </w:r>
          </w:p>
        </w:tc>
        <w:tc>
          <w:tcPr>
            <w:tcW w:w="7034" w:type="dxa"/>
          </w:tcPr>
          <w:p w:rsidR="005218C7" w:rsidRDefault="005218C7" w:rsidP="007D101C">
            <w:r>
              <w:t>Зуевский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9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Кикнурский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10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Кильмезский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11</w:t>
            </w:r>
          </w:p>
        </w:tc>
        <w:tc>
          <w:tcPr>
            <w:tcW w:w="7034" w:type="dxa"/>
          </w:tcPr>
          <w:p w:rsidR="005218C7" w:rsidRDefault="005218C7" w:rsidP="007D101C">
            <w:r>
              <w:t>Кирово-Чепецкий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12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Котельничский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13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Куменский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14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Лебяжский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15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Лузский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16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Малмыжский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17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Мурашинский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18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Нагорский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19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Немский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20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Нолинский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21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Омутнинский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22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Опаринский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23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Оричевский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24</w:t>
            </w:r>
          </w:p>
        </w:tc>
        <w:tc>
          <w:tcPr>
            <w:tcW w:w="7034" w:type="dxa"/>
          </w:tcPr>
          <w:p w:rsidR="005218C7" w:rsidRDefault="005218C7" w:rsidP="00B238E8">
            <w:r>
              <w:t>Орловский район Кировской области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25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Пижанский</w:t>
            </w:r>
            <w:proofErr w:type="spellEnd"/>
            <w:r>
              <w:t xml:space="preserve"> район 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26</w:t>
            </w:r>
          </w:p>
        </w:tc>
        <w:tc>
          <w:tcPr>
            <w:tcW w:w="7034" w:type="dxa"/>
          </w:tcPr>
          <w:p w:rsidR="005218C7" w:rsidRDefault="005218C7" w:rsidP="00B238E8">
            <w:proofErr w:type="spellStart"/>
            <w:r>
              <w:t>Подосиновский</w:t>
            </w:r>
            <w:proofErr w:type="spellEnd"/>
            <w:r>
              <w:t xml:space="preserve"> район Кировской области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27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Свечинский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lastRenderedPageBreak/>
              <w:t>28</w:t>
            </w:r>
          </w:p>
        </w:tc>
        <w:tc>
          <w:tcPr>
            <w:tcW w:w="7034" w:type="dxa"/>
          </w:tcPr>
          <w:p w:rsidR="005218C7" w:rsidRDefault="005218C7" w:rsidP="007D101C">
            <w:r>
              <w:t>Слободской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29</w:t>
            </w:r>
          </w:p>
        </w:tc>
        <w:tc>
          <w:tcPr>
            <w:tcW w:w="7034" w:type="dxa"/>
          </w:tcPr>
          <w:p w:rsidR="005218C7" w:rsidRDefault="005218C7" w:rsidP="00B238E8">
            <w:r>
              <w:t>Советский район Кировской области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30</w:t>
            </w:r>
          </w:p>
        </w:tc>
        <w:tc>
          <w:tcPr>
            <w:tcW w:w="7034" w:type="dxa"/>
          </w:tcPr>
          <w:p w:rsidR="005218C7" w:rsidRDefault="005218C7" w:rsidP="007D101C">
            <w:r>
              <w:t>Сунский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31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Тужинский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32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Унинский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33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Уржумский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34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Фаленский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35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Шабалинский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36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Юрьянский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  <w:tr w:rsidR="005218C7" w:rsidTr="00820B3B">
        <w:tc>
          <w:tcPr>
            <w:tcW w:w="594" w:type="dxa"/>
          </w:tcPr>
          <w:p w:rsidR="005218C7" w:rsidRDefault="005218C7" w:rsidP="007D101C">
            <w:pPr>
              <w:jc w:val="center"/>
            </w:pPr>
            <w:r>
              <w:t>37</w:t>
            </w:r>
          </w:p>
        </w:tc>
        <w:tc>
          <w:tcPr>
            <w:tcW w:w="7034" w:type="dxa"/>
          </w:tcPr>
          <w:p w:rsidR="005218C7" w:rsidRDefault="005218C7" w:rsidP="007D101C">
            <w:proofErr w:type="spellStart"/>
            <w:r>
              <w:t>Яранский</w:t>
            </w:r>
            <w:proofErr w:type="spellEnd"/>
            <w:r>
              <w:t xml:space="preserve"> район</w:t>
            </w:r>
          </w:p>
        </w:tc>
        <w:tc>
          <w:tcPr>
            <w:tcW w:w="1870" w:type="dxa"/>
          </w:tcPr>
          <w:p w:rsidR="005218C7" w:rsidRDefault="005218C7" w:rsidP="005218C7">
            <w:pPr>
              <w:jc w:val="center"/>
            </w:pPr>
            <w:r w:rsidRPr="00BC38B6">
              <w:t>178</w:t>
            </w:r>
          </w:p>
        </w:tc>
      </w:tr>
    </w:tbl>
    <w:p w:rsidR="00293C53" w:rsidRDefault="00293C53" w:rsidP="00293C53"/>
    <w:p w:rsidR="00143DCA" w:rsidRDefault="00143DCA" w:rsidP="00143DCA">
      <w:pPr>
        <w:jc w:val="center"/>
      </w:pPr>
      <w:r>
        <w:t>____________</w:t>
      </w:r>
    </w:p>
    <w:p w:rsidR="007D101C" w:rsidRDefault="007D101C"/>
    <w:sectPr w:rsidR="007D101C" w:rsidSect="00820B3B">
      <w:headerReference w:type="default" r:id="rId7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54" w:rsidRDefault="00E14D54" w:rsidP="002C766B">
      <w:pPr>
        <w:spacing w:after="0" w:line="240" w:lineRule="auto"/>
      </w:pPr>
      <w:r>
        <w:separator/>
      </w:r>
    </w:p>
  </w:endnote>
  <w:endnote w:type="continuationSeparator" w:id="0">
    <w:p w:rsidR="00E14D54" w:rsidRDefault="00E14D54" w:rsidP="002C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54" w:rsidRDefault="00E14D54" w:rsidP="002C766B">
      <w:pPr>
        <w:spacing w:after="0" w:line="240" w:lineRule="auto"/>
      </w:pPr>
      <w:r>
        <w:separator/>
      </w:r>
    </w:p>
  </w:footnote>
  <w:footnote w:type="continuationSeparator" w:id="0">
    <w:p w:rsidR="00E14D54" w:rsidRDefault="00E14D54" w:rsidP="002C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44157"/>
      <w:docPartObj>
        <w:docPartGallery w:val="Page Numbers (Top of Page)"/>
        <w:docPartUnique/>
      </w:docPartObj>
    </w:sdtPr>
    <w:sdtEndPr/>
    <w:sdtContent>
      <w:p w:rsidR="000F15C0" w:rsidRDefault="005F30D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C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15C0" w:rsidRDefault="000F15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3C53"/>
    <w:rsid w:val="0002593D"/>
    <w:rsid w:val="00057B27"/>
    <w:rsid w:val="000B0330"/>
    <w:rsid w:val="000C30D7"/>
    <w:rsid w:val="000F09E3"/>
    <w:rsid w:val="000F15C0"/>
    <w:rsid w:val="0010660F"/>
    <w:rsid w:val="00120740"/>
    <w:rsid w:val="001311DE"/>
    <w:rsid w:val="00143DCA"/>
    <w:rsid w:val="0017500F"/>
    <w:rsid w:val="001977A8"/>
    <w:rsid w:val="001A0A88"/>
    <w:rsid w:val="0020255C"/>
    <w:rsid w:val="00212BDE"/>
    <w:rsid w:val="0022031D"/>
    <w:rsid w:val="002414BE"/>
    <w:rsid w:val="00291D83"/>
    <w:rsid w:val="00293C53"/>
    <w:rsid w:val="002B61BE"/>
    <w:rsid w:val="002C766B"/>
    <w:rsid w:val="002D1E88"/>
    <w:rsid w:val="002D2FB1"/>
    <w:rsid w:val="0038555C"/>
    <w:rsid w:val="00405F93"/>
    <w:rsid w:val="0049024B"/>
    <w:rsid w:val="004C4EB2"/>
    <w:rsid w:val="004E1F96"/>
    <w:rsid w:val="005218C7"/>
    <w:rsid w:val="00527E32"/>
    <w:rsid w:val="00540FAC"/>
    <w:rsid w:val="005A6B66"/>
    <w:rsid w:val="005B0BA5"/>
    <w:rsid w:val="005F30DD"/>
    <w:rsid w:val="005F390B"/>
    <w:rsid w:val="00632E55"/>
    <w:rsid w:val="0065663F"/>
    <w:rsid w:val="00663309"/>
    <w:rsid w:val="00676C6A"/>
    <w:rsid w:val="006A7FC4"/>
    <w:rsid w:val="006B4B19"/>
    <w:rsid w:val="006E7C14"/>
    <w:rsid w:val="006F43CE"/>
    <w:rsid w:val="00703F21"/>
    <w:rsid w:val="00711446"/>
    <w:rsid w:val="00712A6C"/>
    <w:rsid w:val="00712CAC"/>
    <w:rsid w:val="00713453"/>
    <w:rsid w:val="007345B4"/>
    <w:rsid w:val="00750B4B"/>
    <w:rsid w:val="00791550"/>
    <w:rsid w:val="0079420F"/>
    <w:rsid w:val="007956FA"/>
    <w:rsid w:val="007D101C"/>
    <w:rsid w:val="007E5692"/>
    <w:rsid w:val="007F23EA"/>
    <w:rsid w:val="007F6443"/>
    <w:rsid w:val="00820B3B"/>
    <w:rsid w:val="0083076B"/>
    <w:rsid w:val="00873209"/>
    <w:rsid w:val="008A480C"/>
    <w:rsid w:val="008B0B44"/>
    <w:rsid w:val="008B24BD"/>
    <w:rsid w:val="008D6007"/>
    <w:rsid w:val="008D705D"/>
    <w:rsid w:val="008F1F14"/>
    <w:rsid w:val="008F609F"/>
    <w:rsid w:val="008F62DF"/>
    <w:rsid w:val="009105D4"/>
    <w:rsid w:val="00941EE0"/>
    <w:rsid w:val="009578D4"/>
    <w:rsid w:val="00A151E7"/>
    <w:rsid w:val="00A54373"/>
    <w:rsid w:val="00AB1779"/>
    <w:rsid w:val="00AE6B5D"/>
    <w:rsid w:val="00B238E8"/>
    <w:rsid w:val="00B63B4A"/>
    <w:rsid w:val="00BB0273"/>
    <w:rsid w:val="00BC1E73"/>
    <w:rsid w:val="00C019E1"/>
    <w:rsid w:val="00C03FEF"/>
    <w:rsid w:val="00C2502B"/>
    <w:rsid w:val="00C33D40"/>
    <w:rsid w:val="00C64729"/>
    <w:rsid w:val="00C82B22"/>
    <w:rsid w:val="00CB5CC1"/>
    <w:rsid w:val="00D3218D"/>
    <w:rsid w:val="00D91DD5"/>
    <w:rsid w:val="00DB64E6"/>
    <w:rsid w:val="00DC09AB"/>
    <w:rsid w:val="00DD3394"/>
    <w:rsid w:val="00DE3563"/>
    <w:rsid w:val="00E14D54"/>
    <w:rsid w:val="00E3586E"/>
    <w:rsid w:val="00EC0209"/>
    <w:rsid w:val="00F13110"/>
    <w:rsid w:val="00F177CA"/>
    <w:rsid w:val="00F32DF9"/>
    <w:rsid w:val="00F5735B"/>
    <w:rsid w:val="00F77959"/>
    <w:rsid w:val="00F82DBA"/>
    <w:rsid w:val="00F9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53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766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2C7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766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8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2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38</cp:revision>
  <cp:lastPrinted>2018-11-12T12:35:00Z</cp:lastPrinted>
  <dcterms:created xsi:type="dcterms:W3CDTF">2013-09-10T12:13:00Z</dcterms:created>
  <dcterms:modified xsi:type="dcterms:W3CDTF">2019-12-26T11:30:00Z</dcterms:modified>
</cp:coreProperties>
</file>